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F4" w:rsidRPr="005652A6" w:rsidRDefault="00DB00F4" w:rsidP="00DB00F4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proofErr w:type="spellStart"/>
      <w:r w:rsidRPr="005652A6">
        <w:rPr>
          <w:rFonts w:ascii="Arial" w:hAnsi="Arial" w:cs="Arial"/>
          <w:bCs w:val="0"/>
          <w:color w:val="FF0000"/>
          <w:sz w:val="32"/>
          <w:szCs w:val="32"/>
        </w:rPr>
        <w:t>Фотозарисовка</w:t>
      </w:r>
      <w:proofErr w:type="spellEnd"/>
      <w:r w:rsidRPr="005652A6">
        <w:rPr>
          <w:rFonts w:ascii="Arial" w:hAnsi="Arial" w:cs="Arial"/>
          <w:bCs w:val="0"/>
          <w:color w:val="FF0000"/>
          <w:sz w:val="32"/>
          <w:szCs w:val="32"/>
        </w:rPr>
        <w:t xml:space="preserve"> «Магия золотой осени»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DC864C5" wp14:editId="0BCED846">
            <wp:extent cx="5009882" cy="3309870"/>
            <wp:effectExtent l="0" t="0" r="635" b="5080"/>
            <wp:docPr id="349" name="Рисунок 349" descr="Фотозарисовка «Магия золотой осе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Фотозарисовка «Магия золотой осен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06319" cy="33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же красиво осенью! Осень – самое очаровательное время года. В этом году осенняя пора особенно прекрасна и восхитительна! Осень окрашивает всю природу в яркие цвета. Прогулки в осенние дни в парке, в лесу доставляют особое удовольствие. Осенние листья, кружащие в воздухе над головой и шуршащие под ногами, удивительно красивы и поражают своей разноцветной мозаикой. Палитра красок вдохновляет, так и хочется сделать на память фотоснимки природы в осеннем золоте!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94BAEE7" wp14:editId="0781939C">
            <wp:extent cx="5267459" cy="3400023"/>
            <wp:effectExtent l="0" t="0" r="0" b="0"/>
            <wp:docPr id="348" name="Рисунок 348" descr="https://www.maam.ru/upload/blogs/detsad-234516-154075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s://www.maam.ru/upload/blogs/detsad-234516-154075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8109"/>
                    <a:stretch/>
                  </pic:blipFill>
                  <pic:spPr bwMode="auto">
                    <a:xfrm>
                      <a:off x="0" y="0"/>
                      <a:ext cx="5263713" cy="33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1088A49" wp14:editId="0FADD85B">
            <wp:extent cx="5241701" cy="3206838"/>
            <wp:effectExtent l="0" t="0" r="0" b="0"/>
            <wp:docPr id="347" name="Рисунок 347" descr="https://www.maam.ru/upload/blogs/detsad-234516-154075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s://www.maam.ru/upload/blogs/detsad-234516-154075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237973" cy="32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B51D9A0" wp14:editId="2E169C4D">
            <wp:extent cx="5293217" cy="3193961"/>
            <wp:effectExtent l="0" t="0" r="3175" b="6985"/>
            <wp:docPr id="346" name="Рисунок 346" descr="https://www.maam.ru/upload/blogs/detsad-234516-154075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s://www.maam.ru/upload/blogs/detsad-234516-1540750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289452" cy="31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4771342" wp14:editId="572AAA49">
            <wp:extent cx="5254580" cy="3412902"/>
            <wp:effectExtent l="0" t="0" r="3810" b="0"/>
            <wp:docPr id="344" name="Рисунок 344" descr="https://www.maam.ru/upload/blogs/detsad-234516-15407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s://www.maam.ru/upload/blogs/detsad-234516-154075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250843" cy="34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AD38E29" wp14:editId="410173FD">
            <wp:extent cx="5447763" cy="3541690"/>
            <wp:effectExtent l="0" t="0" r="635" b="1905"/>
            <wp:docPr id="343" name="Рисунок 343" descr="https://www.maam.ru/upload/blogs/detsad-234516-15407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s://www.maam.ru/upload/blogs/detsad-234516-154075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443888" cy="3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FCB9A7B" wp14:editId="70F25E43">
            <wp:extent cx="5499278" cy="3618963"/>
            <wp:effectExtent l="0" t="0" r="6350" b="635"/>
            <wp:docPr id="342" name="Рисунок 342" descr="https://www.maam.ru/upload/blogs/detsad-234516-154075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s://www.maam.ru/upload/blogs/detsad-234516-154075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495370" cy="36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D171AAA" wp14:editId="1A66BC02">
            <wp:extent cx="5396248" cy="3541691"/>
            <wp:effectExtent l="0" t="0" r="0" b="1905"/>
            <wp:docPr id="341" name="Рисунок 341" descr="https://www.maam.ru/upload/blogs/detsad-234516-15407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s://www.maam.ru/upload/blogs/detsad-234516-154075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392410" cy="35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Божественная окраска резных осенних листьев – настоящий подарок щедрой природы. Разноцветные осенние листья не только восхитительно красивы, но и полны магии. Они могут стать сокровищем, магическим талисманом, так как всё лето копили энергию, впитывая силу лучей щедрого солнца.</w:t>
      </w:r>
    </w:p>
    <w:p w:rsidR="00DB00F4" w:rsidRDefault="00DB00F4" w:rsidP="00DB00F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Букет из рябиновых веток с гроздьями ягод</w:t>
      </w:r>
      <w:r>
        <w:rPr>
          <w:rFonts w:ascii="Arial" w:hAnsi="Arial" w:cs="Arial"/>
          <w:color w:val="111111"/>
          <w:sz w:val="26"/>
          <w:szCs w:val="26"/>
        </w:rPr>
        <w:t> не только украсит дом, но и поможет исцелиться от болезни, если поставить вазу с ветками возле кровати, так как рябина считается деревом здоровья и символом семейного счастья.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24760CE" wp14:editId="3759B500">
            <wp:extent cx="5293217" cy="3515933"/>
            <wp:effectExtent l="0" t="0" r="3175" b="8890"/>
            <wp:docPr id="339" name="Рисунок 339" descr="https://www.maam.ru/upload/blogs/detsad-234516-15407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s://www.maam.ru/upload/blogs/detsad-234516-154075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607"/>
                    <a:stretch/>
                  </pic:blipFill>
                  <pic:spPr bwMode="auto">
                    <a:xfrm>
                      <a:off x="0" y="0"/>
                      <a:ext cx="5289454" cy="35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78185B7" wp14:editId="0EF36040">
            <wp:extent cx="4997003" cy="3387144"/>
            <wp:effectExtent l="0" t="0" r="0" b="3810"/>
            <wp:docPr id="338" name="Рисунок 338" descr="https://www.maam.ru/upload/blogs/detsad-234516-154075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s://www.maam.ru/upload/blogs/detsad-234516-1540750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4993449" cy="33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Дуб, дубовые листья</w:t>
      </w:r>
      <w:r>
        <w:rPr>
          <w:rFonts w:ascii="Arial" w:hAnsi="Arial" w:cs="Arial"/>
          <w:color w:val="111111"/>
          <w:sz w:val="26"/>
          <w:szCs w:val="26"/>
        </w:rPr>
        <w:t> символизируют поддержку предков, богатство и силу. Чтобы дом всегда был полной чашей, нужно поставить вазочку, наполненную желудями для привлечения материального достатка, и составить букет из засушенных листьев, которые отгонят от дома злых духов.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9C03584" wp14:editId="4DD1E09E">
            <wp:extent cx="5228822" cy="3464417"/>
            <wp:effectExtent l="0" t="0" r="0" b="3175"/>
            <wp:docPr id="336" name="Рисунок 336" descr="https://www.maam.ru/upload/blogs/detsad-234516-15407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s://www.maam.ru/upload/blogs/detsad-234516-154075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7807"/>
                    <a:stretch/>
                  </pic:blipFill>
                  <pic:spPr bwMode="auto">
                    <a:xfrm>
                      <a:off x="0" y="0"/>
                      <a:ext cx="5225103" cy="34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Папоротник символизирует удачу. </w:t>
      </w:r>
      <w:r>
        <w:rPr>
          <w:rFonts w:ascii="Arial" w:hAnsi="Arial" w:cs="Arial"/>
          <w:color w:val="111111"/>
          <w:sz w:val="26"/>
          <w:szCs w:val="26"/>
        </w:rPr>
        <w:t>Букет из веток папоротника на столе поможет напомнить судьбе о ваших добрых делах и помыслах и вознаградить вас удачей по заслугам.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7A2FB2C" wp14:editId="128A7E6F">
            <wp:extent cx="5138670" cy="3541690"/>
            <wp:effectExtent l="0" t="0" r="5080" b="1905"/>
            <wp:docPr id="335" name="Рисунок 335" descr="https://www.maam.ru/upload/blogs/detsad-234516-15407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s://www.maam.ru/upload/blogs/detsad-234516-1540750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882"/>
                    <a:stretch/>
                  </pic:blipFill>
                  <pic:spPr bwMode="auto">
                    <a:xfrm>
                      <a:off x="0" y="0"/>
                      <a:ext cx="5140464" cy="35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6212BAF" wp14:editId="2195BDBB">
            <wp:extent cx="5138669" cy="3580326"/>
            <wp:effectExtent l="0" t="0" r="5080" b="1270"/>
            <wp:docPr id="334" name="Рисунок 334" descr="https://www.maam.ru/upload/blogs/detsad-234516-15407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s://www.maam.ru/upload/blogs/detsad-234516-1540750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135016" cy="35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Берёзовые листья, </w:t>
      </w:r>
      <w:r>
        <w:rPr>
          <w:rFonts w:ascii="Arial" w:hAnsi="Arial" w:cs="Arial"/>
          <w:color w:val="111111"/>
          <w:sz w:val="26"/>
          <w:szCs w:val="26"/>
        </w:rPr>
        <w:t>словно маленькие яркие солнышки, помогут в зимние дни развеять плохое настроение, грусть и тоску, подарят радость и надежду на лучшее.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89C6AA8" wp14:editId="73B45996">
            <wp:extent cx="5383369" cy="3567448"/>
            <wp:effectExtent l="0" t="0" r="8255" b="0"/>
            <wp:docPr id="332" name="Рисунок 332" descr="https://www.maam.ru/upload/blogs/detsad-234516-154075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www.maam.ru/upload/blogs/detsad-234516-154075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379540" cy="35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Клён, кленовые листья</w:t>
      </w:r>
      <w:r>
        <w:rPr>
          <w:rFonts w:ascii="Arial" w:hAnsi="Arial" w:cs="Arial"/>
          <w:color w:val="111111"/>
          <w:sz w:val="26"/>
          <w:szCs w:val="26"/>
        </w:rPr>
        <w:t> - отличный талисман для привлечения удачи во всех начинаниях. Красивые яркие жёлтые и багряные кленовые листья, целые, без единого пятнышка нужно высушить между страницами книги или прогладить утюгом через плотную бумагу – талисман готов!</w:t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DDD649" wp14:editId="2172A608">
            <wp:extent cx="5177307" cy="3438660"/>
            <wp:effectExtent l="0" t="0" r="4445" b="9525"/>
            <wp:docPr id="329" name="Рисунок 329" descr="https://www.maam.ru/upload/blogs/detsad-234516-15407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s://www.maam.ru/upload/blogs/detsad-234516-154075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607"/>
                    <a:stretch/>
                  </pic:blipFill>
                  <pic:spPr bwMode="auto">
                    <a:xfrm>
                      <a:off x="0" y="0"/>
                      <a:ext cx="5173625" cy="34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6584FE1" wp14:editId="44FD55D0">
            <wp:extent cx="5138670" cy="3567448"/>
            <wp:effectExtent l="0" t="0" r="5080" b="0"/>
            <wp:docPr id="328" name="Рисунок 328" descr="https://www.maam.ru/upload/blogs/detsad-234516-15407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s://www.maam.ru/upload/blogs/detsad-234516-154075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135016" cy="35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F4" w:rsidRDefault="00DB00F4" w:rsidP="00DB00F4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Самое интересное, что магическим талисманом могут стать не только засушенные листочки, букеты и композиции из них, но и фотографии, и нарисованные с натуры осенние листочки и пейзажи.</w:t>
      </w:r>
    </w:p>
    <w:p w:rsidR="00DB00F4" w:rsidRDefault="00DB00F4" w:rsidP="00DB00F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DB00F4" w:rsidRDefault="00DB00F4" w:rsidP="00DB00F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DB00F4" w:rsidRDefault="00DB00F4" w:rsidP="00DB00F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DB00F4" w:rsidRDefault="00DB00F4" w:rsidP="00DB00F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bookmarkStart w:id="0" w:name="_GoBack"/>
      <w:bookmarkEnd w:id="0"/>
    </w:p>
    <w:p w:rsidR="00E5308C" w:rsidRDefault="00E5308C"/>
    <w:sectPr w:rsidR="00E5308C" w:rsidSect="00DB00F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0F4"/>
    <w:rsid w:val="00DB00F4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F4"/>
  </w:style>
  <w:style w:type="paragraph" w:styleId="1">
    <w:name w:val="heading 1"/>
    <w:basedOn w:val="a"/>
    <w:link w:val="10"/>
    <w:uiPriority w:val="9"/>
    <w:qFormat/>
    <w:rsid w:val="00DB00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0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B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00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F4"/>
  </w:style>
  <w:style w:type="paragraph" w:styleId="1">
    <w:name w:val="heading 1"/>
    <w:basedOn w:val="a"/>
    <w:link w:val="10"/>
    <w:uiPriority w:val="9"/>
    <w:qFormat/>
    <w:rsid w:val="00DB00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0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B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00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2019-03-10T13:19:00Z</dcterms:created>
  <dcterms:modified xsi:type="dcterms:W3CDTF">2019-03-10T13:20:00Z</dcterms:modified>
</cp:coreProperties>
</file>